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D691" w14:textId="67C6F392" w:rsidR="0061186C" w:rsidRDefault="0061186C">
      <w:r>
        <w:t>Self-awareness – 6</w:t>
      </w:r>
    </w:p>
    <w:p w14:paraId="490F3A62" w14:textId="3D4AB070" w:rsidR="0061186C" w:rsidRDefault="0061186C">
      <w:r>
        <w:t>Self-Management, Social Awareness, Relationship Management – 9</w:t>
      </w:r>
    </w:p>
    <w:p w14:paraId="7CB31A3C" w14:textId="77777777" w:rsidR="0061186C" w:rsidRDefault="0061186C"/>
    <w:p w14:paraId="6B99B856" w14:textId="3481490C" w:rsidR="0061186C" w:rsidRDefault="0061186C">
      <w:r>
        <w:t xml:space="preserve">I was surprised by my scores. I carefully read and selected answers that best fit what I knew about myself. </w:t>
      </w:r>
      <w:r w:rsidR="00D004F6">
        <w:t xml:space="preserve">My self-awareness score </w:t>
      </w:r>
      <w:r w:rsidR="00E55C47">
        <w:t>was average which didn’t surprise me as much as the high scores on the other competencies</w:t>
      </w:r>
      <w:r w:rsidR="000A3DFB">
        <w:t xml:space="preserve">. Upon further reading and understanding of the competencies, I think these scores accurately reflect me.  </w:t>
      </w:r>
      <w:r w:rsidR="00A1683B">
        <w:t xml:space="preserve">I have always thought of myself as </w:t>
      </w:r>
      <w:r w:rsidR="005435C2">
        <w:t xml:space="preserve">a strong leader </w:t>
      </w:r>
      <w:r w:rsidR="00246C16">
        <w:t xml:space="preserve">with </w:t>
      </w:r>
      <w:r w:rsidR="008302B4">
        <w:t>integrity, honesty</w:t>
      </w:r>
      <w:r w:rsidR="00B05E84">
        <w:t xml:space="preserve"> </w:t>
      </w:r>
      <w:r w:rsidR="005435C2">
        <w:t>these scores</w:t>
      </w:r>
      <w:r w:rsidR="00785C52">
        <w:t xml:space="preserve"> are a</w:t>
      </w:r>
      <w:r w:rsidR="005435C2">
        <w:t xml:space="preserve"> reflect</w:t>
      </w:r>
      <w:r w:rsidR="00785C52">
        <w:t>ion of me.</w:t>
      </w:r>
      <w:r w:rsidR="005435C2">
        <w:t xml:space="preserve"> </w:t>
      </w:r>
    </w:p>
    <w:p w14:paraId="55BE62AA" w14:textId="77777777" w:rsidR="0061186C" w:rsidRDefault="0061186C"/>
    <w:sectPr w:rsidR="00611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3A"/>
    <w:rsid w:val="000A3DFB"/>
    <w:rsid w:val="00122D17"/>
    <w:rsid w:val="00174B16"/>
    <w:rsid w:val="001933EF"/>
    <w:rsid w:val="00246C16"/>
    <w:rsid w:val="00366C49"/>
    <w:rsid w:val="004D19BB"/>
    <w:rsid w:val="005435C2"/>
    <w:rsid w:val="005D0CE6"/>
    <w:rsid w:val="0061186C"/>
    <w:rsid w:val="00785C52"/>
    <w:rsid w:val="008302B4"/>
    <w:rsid w:val="008D063A"/>
    <w:rsid w:val="00A1683B"/>
    <w:rsid w:val="00B05E84"/>
    <w:rsid w:val="00CE1572"/>
    <w:rsid w:val="00D004F6"/>
    <w:rsid w:val="00E55C47"/>
    <w:rsid w:val="00F0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9C2AF"/>
  <w15:chartTrackingRefBased/>
  <w15:docId w15:val="{0D4274F9-9D00-4657-BEA0-9BE58AC4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Montaj Nash</dc:creator>
  <cp:keywords/>
  <dc:description/>
  <cp:lastModifiedBy>Montaj Nash</cp:lastModifiedBy>
  <cp:revision>17</cp:revision>
  <dcterms:created xsi:type="dcterms:W3CDTF">2022-10-30T06:31:00Z</dcterms:created>
  <dcterms:modified xsi:type="dcterms:W3CDTF">2022-10-30T06:49:00Z</dcterms:modified>
</cp:coreProperties>
</file>